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E2F06FC" w14:textId="77777777" w:rsidR="002C05B2" w:rsidRPr="0062614F" w:rsidRDefault="0062614F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  <w:r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2"/>
        <w:gridCol w:w="2976"/>
      </w:tblGrid>
      <w:tr w:rsidR="0062614F" w14:paraId="18658E78" w14:textId="77777777" w:rsidTr="009F2645">
        <w:tc>
          <w:tcPr>
            <w:tcW w:w="2122" w:type="dxa"/>
          </w:tcPr>
          <w:p w14:paraId="1D2BDE7F" w14:textId="77777777" w:rsidR="0062614F" w:rsidRDefault="0062614F">
            <w:pPr>
              <w:ind w:leftChars="0" w:left="0" w:firstLineChars="0" w:firstLine="0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FECHA DE ENTREGA</w:t>
            </w:r>
            <w:r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 xml:space="preserve">: 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653728676"/>
            <w:placeholder>
              <w:docPart w:val="DefaultPlaceholder_-1854013437"/>
            </w:placeholder>
            <w:date w:fullDate="2024-05-26T00:00:00Z">
              <w:dateFormat w:val="d/MM/yyyy"/>
              <w:lid w:val="es-CO"/>
              <w:storeMappedDataAs w:val="dateTime"/>
              <w:calendar w:val="gregorian"/>
            </w:date>
          </w:sdtPr>
          <w:sdtContent>
            <w:tc>
              <w:tcPr>
                <w:tcW w:w="2976" w:type="dxa"/>
              </w:tcPr>
              <w:p w14:paraId="370365CF" w14:textId="600E043A" w:rsidR="0062614F" w:rsidRDefault="00D1293E">
                <w:pPr>
                  <w:ind w:leftChars="0" w:left="0" w:firstLineChars="0" w:firstLine="0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  <w:lang w:val="es-CO"/>
                  </w:rPr>
                  <w:t>26/05/2024</w:t>
                </w:r>
              </w:p>
            </w:tc>
          </w:sdtContent>
        </w:sdt>
      </w:tr>
    </w:tbl>
    <w:p w14:paraId="0B17440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6995706" w14:textId="77777777" w:rsidR="002C05B2" w:rsidRPr="0062614F" w:rsidRDefault="009F2645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IDENTIFICACIÓN DE LA OBRA </w:t>
      </w:r>
    </w:p>
    <w:p w14:paraId="13AC478A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(Marque con una X la que corresponda)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</w:t>
      </w:r>
    </w:p>
    <w:p w14:paraId="5341421D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992293B" w14:textId="7C71B271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Trabajo para optar a título en Pregrado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866514610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762D99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Especialización</w:t>
      </w:r>
      <w:r w:rsidR="009F2645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103940597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410E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Maestría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97329128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Doctorado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03353373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74475FA" w14:textId="76CD6F8A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Informe de investigación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256141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    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Documento de trabajo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24664480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9410E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Libro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96596194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r w:rsidR="006B16E0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        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Artículo revista</w:t>
      </w:r>
      <w:r w:rsidR="00DD7806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210910950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D7806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</w:p>
    <w:p w14:paraId="286EE4D8" w14:textId="57730323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¿Otro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43834053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762D99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Cu</w:t>
      </w:r>
      <w:r w:rsidR="006B16E0"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á</w:t>
      </w:r>
      <w:r w:rsidRPr="006B16E0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l?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</w:t>
      </w:r>
      <w:sdt>
        <w:sdtPr>
          <w:rPr>
            <w:rFonts w:asciiTheme="majorHAnsi" w:eastAsia="Calibri" w:hAnsiTheme="majorHAnsi" w:cstheme="majorHAnsi"/>
            <w:color w:val="000000"/>
            <w:sz w:val="22"/>
            <w:szCs w:val="22"/>
          </w:rPr>
          <w:id w:val="-1183971665"/>
          <w:placeholder>
            <w:docPart w:val="DefaultPlaceholder_-1854013440"/>
          </w:placeholder>
          <w:showingPlcHdr/>
        </w:sdtPr>
        <w:sdtContent>
          <w:r w:rsidR="00DD7806" w:rsidRPr="00DD7806">
            <w:rPr>
              <w:rStyle w:val="Textodelmarcadordeposicin"/>
              <w:rFonts w:asciiTheme="majorHAnsi" w:hAnsiTheme="majorHAnsi"/>
            </w:rPr>
            <w:t>Haga clic o pulse aquí para escribir texto.</w:t>
          </w:r>
        </w:sdtContent>
      </w:sdt>
    </w:p>
    <w:p w14:paraId="414DF0F6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ab/>
      </w:r>
    </w:p>
    <w:p w14:paraId="6621D39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3ABE8FCF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DATOS DEL </w:t>
      </w: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:</w:t>
      </w:r>
    </w:p>
    <w:p w14:paraId="3B9FD72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00"/>
          <w:sz w:val="22"/>
          <w:szCs w:val="22"/>
        </w:rPr>
      </w:pPr>
    </w:p>
    <w:p w14:paraId="7E0D1282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1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2C05B2" w:rsidRPr="0062614F" w14:paraId="144CE3D4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568BF94A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0527654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52E773A8" w14:textId="3293E2CA" w:rsidR="002C05B2" w:rsidRPr="00DD7806" w:rsidRDefault="00762D9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Steven Cardona </w:t>
                </w:r>
                <w:proofErr w:type="spellStart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Cardona</w:t>
                </w:r>
                <w:proofErr w:type="spellEnd"/>
              </w:p>
            </w:tc>
          </w:sdtContent>
        </w:sdt>
      </w:tr>
      <w:tr w:rsidR="002C05B2" w:rsidRPr="0062614F" w14:paraId="25A8445E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4CCEFCA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85597505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251805EE" w14:textId="5D1C12D2" w:rsidR="002C05B2" w:rsidRPr="00DD7806" w:rsidRDefault="00762D99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Derecho</w:t>
                </w:r>
              </w:p>
            </w:tc>
          </w:sdtContent>
        </w:sdt>
      </w:tr>
      <w:tr w:rsidR="002C05B2" w:rsidRPr="0062614F" w14:paraId="1633404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35399DF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351767278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942E40A" w14:textId="67236200" w:rsidR="002C05B2" w:rsidRPr="00DD7806" w:rsidRDefault="00A014A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Aveni</w:t>
                </w:r>
                <w:r w:rsidR="005A77FE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da 48b # 60 04</w:t>
                </w:r>
              </w:p>
            </w:tc>
          </w:sdtContent>
        </w:sdt>
      </w:tr>
      <w:tr w:rsidR="002C05B2" w:rsidRPr="0062614F" w14:paraId="7FCE1DA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735CC51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98084129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75EC282C" w14:textId="799B1656" w:rsidR="002C05B2" w:rsidRPr="00DD7806" w:rsidRDefault="00E70B68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3216159486</w:t>
                </w:r>
              </w:p>
            </w:tc>
          </w:sdtContent>
        </w:sdt>
      </w:tr>
      <w:tr w:rsidR="002C05B2" w:rsidRPr="0062614F" w14:paraId="240FFF68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153E795" w14:textId="77777777" w:rsidR="002C05B2" w:rsidRPr="00DD7806" w:rsidRDefault="00DD7806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3455502"/>
            <w:placeholder>
              <w:docPart w:val="DefaultPlaceholder_-1854013440"/>
            </w:placeholder>
          </w:sdtPr>
          <w:sdtContent>
            <w:tc>
              <w:tcPr>
                <w:tcW w:w="7116" w:type="dxa"/>
              </w:tcPr>
              <w:p w14:paraId="2AE8123A" w14:textId="22A95FDF" w:rsidR="002C05B2" w:rsidRPr="00DD7806" w:rsidRDefault="00F777B4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Steven.cardonaca@</w:t>
                </w:r>
                <w:r w:rsidR="00FD2277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amigo.edu.co</w:t>
                </w:r>
              </w:p>
            </w:tc>
          </w:sdtContent>
        </w:sdt>
      </w:tr>
    </w:tbl>
    <w:p w14:paraId="14C60570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0BCB4633" w14:textId="77777777" w:rsidR="002C05B2" w:rsidRPr="0062614F" w:rsidRDefault="00B4666C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2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44536A90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050C1F6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453171270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052DAD06" w14:textId="0AF6822D" w:rsidR="00DD7806" w:rsidRPr="00DD7806" w:rsidRDefault="00A44B10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Maria</w:t>
                </w:r>
                <w:proofErr w:type="spellEnd"/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Alejandra Montoya Gutiérrez</w:t>
                </w:r>
              </w:p>
            </w:tc>
          </w:sdtContent>
        </w:sdt>
      </w:tr>
      <w:tr w:rsidR="00DD7806" w:rsidRPr="0062614F" w14:paraId="59A7E2F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F2BF6AB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75925285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64A2EE96" w14:textId="3658C1AA" w:rsidR="00DD7806" w:rsidRPr="00DD7806" w:rsidRDefault="00A44B10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Der</w:t>
                </w:r>
                <w:r w:rsidR="00F777B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e</w:t>
                </w: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cho</w:t>
                </w:r>
              </w:p>
            </w:tc>
          </w:sdtContent>
        </w:sdt>
      </w:tr>
      <w:tr w:rsidR="00DD7806" w:rsidRPr="0062614F" w14:paraId="29A8A9F9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8BBA601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450693362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71DC40A3" w14:textId="6B9C27CB" w:rsidR="00DD7806" w:rsidRPr="00DD7806" w:rsidRDefault="00A44B10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Calle 44 </w:t>
                </w:r>
                <w:r w:rsidR="00F777B4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# 32 34</w:t>
                </w:r>
              </w:p>
            </w:tc>
          </w:sdtContent>
        </w:sdt>
      </w:tr>
      <w:tr w:rsidR="00DD7806" w:rsidRPr="0062614F" w14:paraId="37B53741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468D7991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879156127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3C7D8DC9" w14:textId="3F34D460" w:rsidR="00DD7806" w:rsidRPr="00DD7806" w:rsidRDefault="00F777B4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3025356285</w:t>
                </w:r>
              </w:p>
            </w:tc>
          </w:sdtContent>
        </w:sdt>
      </w:tr>
      <w:tr w:rsidR="00DD7806" w:rsidRPr="0062614F" w14:paraId="5175A37F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E158D48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6952823"/>
            <w:placeholder>
              <w:docPart w:val="EE6A8470BC2F4E7D989031B1CF0BB8E3"/>
            </w:placeholder>
          </w:sdtPr>
          <w:sdtContent>
            <w:tc>
              <w:tcPr>
                <w:tcW w:w="7116" w:type="dxa"/>
              </w:tcPr>
              <w:p w14:paraId="5BD9E6BC" w14:textId="2BCB6E71" w:rsidR="00DD7806" w:rsidRPr="00DD7806" w:rsidRDefault="00F777B4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María.montoyaut@amigo.edu.co</w:t>
                </w:r>
              </w:p>
            </w:tc>
          </w:sdtContent>
        </w:sdt>
      </w:tr>
    </w:tbl>
    <w:p w14:paraId="290E19E0" w14:textId="77777777" w:rsidR="002C05B2" w:rsidRPr="00DD7806" w:rsidRDefault="002C05B2" w:rsidP="00DD7806">
      <w:pPr>
        <w:shd w:val="clear" w:color="auto" w:fill="F2F2F2" w:themeFill="background1" w:themeFillShade="F2"/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</w:p>
    <w:p w14:paraId="1D037EF1" w14:textId="77777777" w:rsidR="002C05B2" w:rsidRDefault="00B4666C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b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3</w:t>
      </w:r>
    </w:p>
    <w:tbl>
      <w:tblPr>
        <w:tblStyle w:val="a0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85"/>
        <w:gridCol w:w="7116"/>
      </w:tblGrid>
      <w:tr w:rsidR="00DD7806" w:rsidRPr="0062614F" w14:paraId="2CAD613B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2A29B1D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 COMPLETO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2009200057"/>
            <w:placeholder>
              <w:docPart w:val="5AC15F8F512849BE9ED5108EE0E97497"/>
            </w:placeholder>
          </w:sdtPr>
          <w:sdtContent>
            <w:tc>
              <w:tcPr>
                <w:tcW w:w="7116" w:type="dxa"/>
              </w:tcPr>
              <w:p w14:paraId="1C98CAEB" w14:textId="003D5918" w:rsidR="00DD7806" w:rsidRPr="00DD7806" w:rsidRDefault="00F777B4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Manuela Fernanda Vargas Piñeros</w:t>
                </w:r>
              </w:p>
            </w:tc>
          </w:sdtContent>
        </w:sdt>
      </w:tr>
      <w:tr w:rsidR="00DD7806" w:rsidRPr="0062614F" w14:paraId="1D897AFE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277CF55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PROGRAMA ACADÉMICO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559851670"/>
            <w:placeholder>
              <w:docPart w:val="5AC15F8F512849BE9ED5108EE0E97497"/>
            </w:placeholder>
          </w:sdtPr>
          <w:sdtContent>
            <w:tc>
              <w:tcPr>
                <w:tcW w:w="7116" w:type="dxa"/>
              </w:tcPr>
              <w:p w14:paraId="19599A84" w14:textId="6A7662DC" w:rsidR="00DD7806" w:rsidRPr="00DD7806" w:rsidRDefault="00F777B4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Derecho</w:t>
                </w:r>
              </w:p>
            </w:tc>
          </w:sdtContent>
        </w:sdt>
      </w:tr>
      <w:tr w:rsidR="00DD7806" w:rsidRPr="0062614F" w14:paraId="75F90372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3E402F3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DIRECCIÓN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54654078"/>
            <w:placeholder>
              <w:docPart w:val="5AC15F8F512849BE9ED5108EE0E97497"/>
            </w:placeholder>
          </w:sdtPr>
          <w:sdtContent>
            <w:tc>
              <w:tcPr>
                <w:tcW w:w="7116" w:type="dxa"/>
              </w:tcPr>
              <w:p w14:paraId="3F608C74" w14:textId="4FA26502" w:rsidR="00DD7806" w:rsidRPr="00DD7806" w:rsidRDefault="00B543BF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proofErr w:type="spellStart"/>
                <w:r w:rsidRPr="00B543BF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Cra</w:t>
                </w:r>
                <w:proofErr w:type="spellEnd"/>
                <w:r w:rsidRPr="00B543BF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 xml:space="preserve"> 89 #43-13</w:t>
                </w:r>
              </w:p>
            </w:tc>
          </w:sdtContent>
        </w:sdt>
      </w:tr>
      <w:tr w:rsidR="00DD7806" w:rsidRPr="0062614F" w14:paraId="3EF9F405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6D062D4A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TELÉFONO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281497671"/>
            <w:placeholder>
              <w:docPart w:val="5AC15F8F512849BE9ED5108EE0E97497"/>
            </w:placeholder>
          </w:sdtPr>
          <w:sdtContent>
            <w:tc>
              <w:tcPr>
                <w:tcW w:w="7116" w:type="dxa"/>
              </w:tcPr>
              <w:p w14:paraId="210459E9" w14:textId="1504FC72" w:rsidR="00DD7806" w:rsidRPr="00DD7806" w:rsidRDefault="00E70B68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E70B68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3144211127</w:t>
                </w:r>
              </w:p>
            </w:tc>
          </w:sdtContent>
        </w:sdt>
      </w:tr>
      <w:tr w:rsidR="00DD7806" w:rsidRPr="0062614F" w14:paraId="551FF5A3" w14:textId="77777777" w:rsidTr="00B3385F">
        <w:tc>
          <w:tcPr>
            <w:tcW w:w="3085" w:type="dxa"/>
            <w:shd w:val="clear" w:color="auto" w:fill="F2F2F2" w:themeFill="background1" w:themeFillShade="F2"/>
          </w:tcPr>
          <w:p w14:paraId="16133C62" w14:textId="77777777" w:rsidR="00DD7806" w:rsidRPr="00DD7806" w:rsidRDefault="00DD7806" w:rsidP="00E82D2A">
            <w:pPr>
              <w:ind w:left="0" w:hanging="2"/>
              <w:rPr>
                <w:rFonts w:asciiTheme="majorHAnsi" w:eastAsia="Calibri" w:hAnsiTheme="majorHAnsi" w:cstheme="majorHAnsi"/>
                <w:b/>
                <w:sz w:val="22"/>
                <w:szCs w:val="22"/>
              </w:rPr>
            </w:pPr>
            <w:r w:rsidRPr="00DD7806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1608160407"/>
            <w:placeholder>
              <w:docPart w:val="5AC15F8F512849BE9ED5108EE0E97497"/>
            </w:placeholder>
          </w:sdtPr>
          <w:sdtContent>
            <w:tc>
              <w:tcPr>
                <w:tcW w:w="7116" w:type="dxa"/>
              </w:tcPr>
              <w:p w14:paraId="7B0049E6" w14:textId="6B9AE8AB" w:rsidR="00DD7806" w:rsidRPr="00DD7806" w:rsidRDefault="00F777B4" w:rsidP="00E82D2A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Manuela.vargaspi@amigo.edu.co</w:t>
                </w:r>
              </w:p>
            </w:tc>
          </w:sdtContent>
        </w:sdt>
      </w:tr>
    </w:tbl>
    <w:p w14:paraId="461F5C6F" w14:textId="77777777" w:rsidR="002C05B2" w:rsidRDefault="00DD7806">
      <w:pPr>
        <w:ind w:left="0" w:hanging="2"/>
        <w:rPr>
          <w:rFonts w:asciiTheme="majorHAnsi" w:eastAsia="Calibri" w:hAnsiTheme="majorHAnsi" w:cstheme="majorHAnsi"/>
          <w:b/>
          <w:sz w:val="22"/>
          <w:szCs w:val="22"/>
        </w:rPr>
      </w:pPr>
      <w:r>
        <w:rPr>
          <w:rFonts w:asciiTheme="majorHAnsi" w:eastAsia="Calibri" w:hAnsiTheme="majorHAnsi" w:cstheme="majorHAnsi"/>
          <w:b/>
          <w:sz w:val="22"/>
          <w:szCs w:val="22"/>
        </w:rPr>
        <w:t xml:space="preserve">NOTA: 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(Insertar o eliminar tantas celdas como necesite de acuerdo al </w:t>
      </w:r>
      <w:r w:rsidR="002A0F40" w:rsidRPr="0062614F">
        <w:rPr>
          <w:rFonts w:asciiTheme="majorHAnsi" w:eastAsia="Calibri" w:hAnsiTheme="majorHAnsi" w:cstheme="majorHAnsi"/>
          <w:b/>
          <w:sz w:val="22"/>
          <w:szCs w:val="22"/>
        </w:rPr>
        <w:t>número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 de </w:t>
      </w:r>
      <w:r w:rsidR="00B4666C" w:rsidRPr="0062614F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autores</w:t>
      </w:r>
      <w:r w:rsidR="00B4666C" w:rsidRPr="0062614F">
        <w:rPr>
          <w:rFonts w:asciiTheme="majorHAnsi" w:eastAsia="Calibri" w:hAnsiTheme="majorHAnsi" w:cstheme="majorHAnsi"/>
          <w:b/>
          <w:sz w:val="22"/>
          <w:szCs w:val="22"/>
        </w:rPr>
        <w:t>)</w:t>
      </w:r>
    </w:p>
    <w:p w14:paraId="3C29EF95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FD8F821" w14:textId="77777777" w:rsidR="002C05B2" w:rsidRPr="0062614F" w:rsidRDefault="00DD7806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DATOS DE LA OBRA:</w:t>
      </w:r>
    </w:p>
    <w:p w14:paraId="31B3CB07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3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81"/>
        <w:gridCol w:w="6520"/>
      </w:tblGrid>
      <w:tr w:rsidR="002C05B2" w:rsidRPr="009E7BBA" w14:paraId="4CBE9BA0" w14:textId="77777777" w:rsidTr="00B3385F">
        <w:trPr>
          <w:trHeight w:val="70"/>
        </w:trPr>
        <w:tc>
          <w:tcPr>
            <w:tcW w:w="3681" w:type="dxa"/>
            <w:shd w:val="clear" w:color="auto" w:fill="F2F2F2" w:themeFill="background1" w:themeFillShade="F2"/>
          </w:tcPr>
          <w:p w14:paraId="5980987E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TÍTULO DE LA OBRA: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2095896678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35670885" w14:textId="02F1625F" w:rsidR="002C05B2" w:rsidRPr="009E7BBA" w:rsidRDefault="00BA197E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BA197E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La correspondencia de la ley 1641 de 2013 con respecto a la Política Pública Social para habitantes de calle 2021-2031 en Colombia</w:t>
                </w:r>
              </w:p>
            </w:tc>
          </w:sdtContent>
        </w:sdt>
      </w:tr>
      <w:tr w:rsidR="002C05B2" w:rsidRPr="009E7BBA" w14:paraId="58D014D2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476523A3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ASESOR</w:t>
            </w:r>
            <w:r w:rsidRPr="009E7BBA">
              <w:rPr>
                <w:rFonts w:asciiTheme="majorHAnsi" w:eastAsia="Calibri" w:hAnsiTheme="majorHAnsi" w:cstheme="majorHAnsi"/>
                <w:sz w:val="22"/>
                <w:szCs w:val="22"/>
              </w:rPr>
              <w:t>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692533097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0E150E3E" w14:textId="6920DE1D" w:rsidR="002C05B2" w:rsidRPr="009E7BBA" w:rsidRDefault="00BA197E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Ana María Roldán Villa</w:t>
                </w:r>
              </w:p>
            </w:tc>
          </w:sdtContent>
        </w:sdt>
      </w:tr>
      <w:tr w:rsidR="002C05B2" w:rsidRPr="009E7BBA" w14:paraId="422511D5" w14:textId="77777777" w:rsidTr="00B3385F">
        <w:tc>
          <w:tcPr>
            <w:tcW w:w="3681" w:type="dxa"/>
            <w:shd w:val="clear" w:color="auto" w:fill="F2F2F2" w:themeFill="background1" w:themeFillShade="F2"/>
          </w:tcPr>
          <w:p w14:paraId="41BBB440" w14:textId="77777777" w:rsidR="002C05B2" w:rsidRPr="009E7BBA" w:rsidRDefault="00DD7806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9E7BBA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ASIGNE DE 3 A 5 PALABRAS CLAVE:</w:t>
            </w:r>
          </w:p>
        </w:tc>
        <w:sdt>
          <w:sdtPr>
            <w:rPr>
              <w:rFonts w:asciiTheme="majorHAnsi" w:eastAsia="Calibri" w:hAnsiTheme="majorHAnsi" w:cstheme="majorHAnsi"/>
              <w:sz w:val="22"/>
              <w:szCs w:val="22"/>
            </w:rPr>
            <w:id w:val="-1056472510"/>
            <w:placeholder>
              <w:docPart w:val="DefaultPlaceholder_-1854013440"/>
            </w:placeholder>
          </w:sdtPr>
          <w:sdtContent>
            <w:tc>
              <w:tcPr>
                <w:tcW w:w="6520" w:type="dxa"/>
              </w:tcPr>
              <w:p w14:paraId="58FECDAC" w14:textId="579FE395" w:rsidR="002C05B2" w:rsidRPr="009E7BBA" w:rsidRDefault="0071658D">
                <w:pPr>
                  <w:ind w:left="0" w:hanging="2"/>
                  <w:rPr>
                    <w:rFonts w:asciiTheme="majorHAnsi" w:eastAsia="Calibri" w:hAnsiTheme="majorHAnsi" w:cstheme="majorHAnsi"/>
                    <w:sz w:val="22"/>
                    <w:szCs w:val="22"/>
                  </w:rPr>
                </w:pPr>
                <w:r w:rsidRPr="0071658D">
                  <w:rPr>
                    <w:rFonts w:asciiTheme="majorHAnsi" w:eastAsia="Calibri" w:hAnsiTheme="majorHAnsi" w:cstheme="majorHAnsi"/>
                    <w:sz w:val="22"/>
                    <w:szCs w:val="22"/>
                  </w:rPr>
                  <w:t>Habitantes de calle, rehabilitación, inclusión social, dignidad humana, política pública.</w:t>
                </w:r>
              </w:p>
            </w:tc>
          </w:sdtContent>
        </w:sdt>
      </w:tr>
    </w:tbl>
    <w:p w14:paraId="2329E3C2" w14:textId="77777777" w:rsidR="002C05B2" w:rsidRPr="009E7BBA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91358FA" w14:textId="77777777" w:rsidR="00DD7806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6493DF3" w14:textId="77777777" w:rsidR="00DD7806" w:rsidRPr="0062614F" w:rsidRDefault="00DD7806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2DA3F90" w14:textId="77777777" w:rsidR="002C05B2" w:rsidRPr="0062614F" w:rsidRDefault="009E7BBA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AUTORIZACIÓN DE PUBLICACIÓN EN FORMA ANALÓGICA O DIGITAL DE LA OBRA</w:t>
      </w:r>
    </w:p>
    <w:p w14:paraId="59C53833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7E09E1E7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Autorizo en forma gratuita y por tiempo indefinido a la Universidad Católica Luis Amigó para realizar las siguientes actividades:</w:t>
      </w:r>
    </w:p>
    <w:p w14:paraId="5C2C51E7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2B4EF5D8" w14:textId="794D293B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a fin de preservar la memoria histórica de la Universidad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71720294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D227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76227252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0F3A1AAA" w14:textId="77777777" w:rsidR="004523CC" w:rsidRPr="0062614F" w:rsidRDefault="004523CC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31DB244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654CB19E" w14:textId="7A239E9E" w:rsidR="004523CC" w:rsidRPr="004523CC" w:rsidRDefault="00B4666C" w:rsidP="004523CC">
      <w:pPr>
        <w:numPr>
          <w:ilvl w:val="0"/>
          <w:numId w:val="1"/>
        </w:numPr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color w:val="000000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Situar en el Departamento de Biblioteca un ejemplar del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con el fin de ser consultado por el público </w:t>
      </w:r>
      <w:r w:rsidRPr="0062614F">
        <w:rPr>
          <w:rFonts w:asciiTheme="majorHAnsi" w:eastAsia="Calibri" w:hAnsiTheme="majorHAnsi" w:cstheme="majorHAnsi"/>
          <w:b/>
          <w:sz w:val="22"/>
          <w:szCs w:val="22"/>
        </w:rPr>
        <w:t>dentro de la Biblioteca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por medio físico o electrónico</w:t>
      </w:r>
      <w:r w:rsidR="004523CC">
        <w:rPr>
          <w:rFonts w:asciiTheme="majorHAnsi" w:eastAsia="Calibri" w:hAnsiTheme="majorHAnsi" w:cstheme="majorHAnsi"/>
          <w:sz w:val="22"/>
          <w:szCs w:val="22"/>
        </w:rPr>
        <w:t xml:space="preserve">: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665972895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D227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-106933475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4A46EF36" w14:textId="77777777" w:rsidR="002C05B2" w:rsidRPr="0062614F" w:rsidRDefault="002C05B2" w:rsidP="004523CC">
      <w:pPr>
        <w:tabs>
          <w:tab w:val="left" w:pos="719"/>
        </w:tabs>
        <w:ind w:leftChars="0" w:left="0" w:firstLineChars="0" w:firstLine="0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1E53CB47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FAA2269" w14:textId="79DF0E00" w:rsidR="002C05B2" w:rsidRPr="004523CC" w:rsidRDefault="00B4666C" w:rsidP="004523CC">
      <w:pPr>
        <w:numPr>
          <w:ilvl w:val="0"/>
          <w:numId w:val="1"/>
        </w:numPr>
        <w:shd w:val="clear" w:color="auto" w:fill="FFFFFF"/>
        <w:tabs>
          <w:tab w:val="left" w:pos="719"/>
        </w:tabs>
        <w:ind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Publicar en forma electrónica, divulgar por medio electrónico y preservar el texto del </w:t>
      </w:r>
      <w:r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>documento</w:t>
      </w:r>
      <w:r w:rsidRPr="004523CC">
        <w:rPr>
          <w:rFonts w:asciiTheme="majorHAnsi" w:eastAsia="Calibri" w:hAnsiTheme="majorHAnsi" w:cstheme="majorHAnsi"/>
          <w:sz w:val="22"/>
          <w:szCs w:val="22"/>
        </w:rPr>
        <w:t xml:space="preserve"> con el fin de ser consultado en línea (Repositorio institucional), si cumple con los requerimientos institucionales</w:t>
      </w:r>
      <w:r w:rsidR="004523CC" w:rsidRPr="004523CC">
        <w:rPr>
          <w:rFonts w:asciiTheme="majorHAnsi" w:eastAsia="Calibri" w:hAnsiTheme="majorHAnsi" w:cstheme="majorHAnsi"/>
          <w:sz w:val="22"/>
          <w:szCs w:val="22"/>
        </w:rPr>
        <w:t xml:space="preserve">:               </w:t>
      </w:r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>Si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88174966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FD2277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☒</w:t>
          </w:r>
        </w:sdtContent>
      </w:sdt>
      <w:r w:rsidR="004523CC" w:rsidRPr="004523CC">
        <w:rPr>
          <w:rFonts w:asciiTheme="majorHAnsi" w:eastAsia="Calibri" w:hAnsiTheme="majorHAnsi" w:cstheme="majorHAnsi"/>
          <w:b/>
          <w:color w:val="000000"/>
          <w:sz w:val="22"/>
          <w:szCs w:val="22"/>
        </w:rPr>
        <w:t xml:space="preserve">    No autorizo</w:t>
      </w:r>
      <w:r w:rsidR="004523CC" w:rsidRPr="004523CC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   </w:t>
      </w:r>
      <w:sdt>
        <w:sdtPr>
          <w:rPr>
            <w:rFonts w:ascii="MS Gothic" w:eastAsia="MS Gothic" w:hAnsi="MS Gothic" w:cstheme="majorHAnsi"/>
            <w:color w:val="000000"/>
            <w:sz w:val="22"/>
            <w:szCs w:val="22"/>
          </w:rPr>
          <w:id w:val="14157445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4523CC" w:rsidRPr="004523CC">
            <w:rPr>
              <w:rFonts w:ascii="MS Gothic" w:eastAsia="MS Gothic" w:hAnsi="MS Gothic" w:cstheme="majorHAnsi" w:hint="eastAsia"/>
              <w:color w:val="000000"/>
              <w:sz w:val="22"/>
              <w:szCs w:val="22"/>
            </w:rPr>
            <w:t>☐</w:t>
          </w:r>
        </w:sdtContent>
      </w:sdt>
    </w:p>
    <w:p w14:paraId="0CF6D1CA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73DAFC56" w14:textId="77777777" w:rsidR="002C05B2" w:rsidRPr="0062614F" w:rsidRDefault="002C05B2">
      <w:pPr>
        <w:tabs>
          <w:tab w:val="left" w:pos="719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330F53CC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Toda persona que consulte el </w:t>
      </w:r>
      <w:r w:rsidR="00B3385F" w:rsidRPr="0062614F">
        <w:rPr>
          <w:rFonts w:asciiTheme="majorHAnsi" w:eastAsia="Calibri" w:hAnsiTheme="majorHAnsi" w:cstheme="majorHAnsi"/>
          <w:sz w:val="22"/>
          <w:szCs w:val="22"/>
        </w:rPr>
        <w:t>documento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bien sea de forma analógica o digital, podrá realizar citas conforme a lo permitido por la ley, citando en todo caso las fuentes.</w:t>
      </w:r>
    </w:p>
    <w:p w14:paraId="6E0E89F4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3ECF5578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Esta autorización no implica renuncia a la facultad que tengo de publicar total o parcialmente la obra.</w:t>
      </w:r>
    </w:p>
    <w:p w14:paraId="330EB1F0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55CD19C1" w14:textId="77777777" w:rsidR="002C05B2" w:rsidRPr="0062614F" w:rsidRDefault="00B4666C">
      <w:pPr>
        <w:tabs>
          <w:tab w:val="left" w:pos="142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Declaro que soy el autor y titular de los derechos de autor sobre la obra, y que la misma es original; por tanto, la Universidad Católica Luis Amigó no será responsable de ninguna reclamación que pudiera surgir por parte de terceros que invoquen autoría de la obra que presento.</w:t>
      </w:r>
    </w:p>
    <w:p w14:paraId="3861EB96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1F97B79B" w14:textId="77777777" w:rsidR="002C05B2" w:rsidRPr="0062614F" w:rsidRDefault="004523CC">
      <w:pPr>
        <w:numPr>
          <w:ilvl w:val="0"/>
          <w:numId w:val="2"/>
        </w:numPr>
        <w:ind w:left="0" w:hanging="2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>FIRMA DE AUTORIZACIÓN</w:t>
      </w:r>
    </w:p>
    <w:p w14:paraId="1A6B6E2F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</w:rPr>
      </w:pPr>
    </w:p>
    <w:p w14:paraId="266EAF62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En todos los casos cada uno de los autores debe firmar para dar validez a las autorizaciones seleccionadas en el apartado anterior</w:t>
      </w:r>
      <w:r w:rsidRPr="0062614F">
        <w:rPr>
          <w:rFonts w:asciiTheme="majorHAnsi" w:eastAsia="Calibri" w:hAnsiTheme="majorHAnsi" w:cstheme="majorHAnsi"/>
          <w:color w:val="000000" w:themeColor="text1"/>
          <w:sz w:val="22"/>
          <w:szCs w:val="22"/>
        </w:rPr>
        <w:t>;</w:t>
      </w:r>
      <w:r w:rsidRPr="0062614F">
        <w:rPr>
          <w:rFonts w:asciiTheme="majorHAnsi" w:eastAsia="Calibri" w:hAnsiTheme="majorHAnsi" w:cstheme="majorHAnsi"/>
          <w:color w:val="FF0000"/>
          <w:sz w:val="22"/>
          <w:szCs w:val="22"/>
        </w:rPr>
        <w:t xml:space="preserve"> 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si se autoriza la publicación en formato electrónico estará sujeto a la licencia </w:t>
      </w:r>
      <w:r w:rsidRPr="0062614F">
        <w:rPr>
          <w:rFonts w:asciiTheme="majorHAnsi" w:eastAsia="Calibri" w:hAnsiTheme="majorHAnsi" w:cstheme="majorHAnsi"/>
          <w:i/>
          <w:sz w:val="22"/>
          <w:szCs w:val="22"/>
        </w:rPr>
        <w:t xml:space="preserve">Creative </w:t>
      </w:r>
      <w:proofErr w:type="spellStart"/>
      <w:r w:rsidRPr="0062614F">
        <w:rPr>
          <w:rFonts w:asciiTheme="majorHAnsi" w:eastAsia="Calibri" w:hAnsiTheme="majorHAnsi" w:cstheme="majorHAnsi"/>
          <w:i/>
          <w:sz w:val="22"/>
          <w:szCs w:val="22"/>
        </w:rPr>
        <w:t>Comms</w:t>
      </w:r>
      <w:proofErr w:type="spellEnd"/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que se describe a continuación. </w:t>
      </w:r>
    </w:p>
    <w:p w14:paraId="7F4AFFD0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7B44DE1F" w14:textId="77777777" w:rsidR="002C05B2" w:rsidRPr="0062614F" w:rsidRDefault="00B4666C">
      <w:pPr>
        <w:ind w:left="0" w:hanging="2"/>
        <w:jc w:val="both"/>
        <w:rPr>
          <w:rFonts w:asciiTheme="majorHAns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 </w:t>
      </w:r>
      <w:r w:rsidRPr="0062614F">
        <w:rPr>
          <w:rFonts w:asciiTheme="majorHAnsi" w:hAnsiTheme="majorHAnsi" w:cstheme="majorHAnsi"/>
          <w:noProof/>
          <w:sz w:val="22"/>
          <w:szCs w:val="22"/>
          <w:lang w:val="es-CO" w:eastAsia="es-CO"/>
        </w:rPr>
        <w:drawing>
          <wp:inline distT="0" distB="0" distL="114300" distR="114300" wp14:anchorId="14C50222" wp14:editId="64EF9CC1">
            <wp:extent cx="1190625" cy="419100"/>
            <wp:effectExtent l="0" t="0" r="0" b="0"/>
            <wp:docPr id="1028" name="image2.png" descr="by-nc-n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 descr="by-nc-n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190625" cy="41910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1C0A4C5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>Atribución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 xml:space="preserve"> – No comercial – Sin Derivar: e</w:t>
      </w:r>
      <w:r w:rsidRPr="0062614F">
        <w:rPr>
          <w:rFonts w:asciiTheme="majorHAnsi" w:eastAsia="Calibri" w:hAnsiTheme="majorHAnsi" w:cstheme="majorHAnsi"/>
          <w:sz w:val="22"/>
          <w:szCs w:val="22"/>
        </w:rPr>
        <w:t>sta licencia es la más restrictiva, permite que otros puedan descargar las obras y compartirlas con otras personas, siempre que se reconozca su autoría, pero no se pueden cambiar de ninguna manera ni se pueden utilizar comercialmente.</w:t>
      </w:r>
    </w:p>
    <w:p w14:paraId="5220646D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tbl>
      <w:tblPr>
        <w:tblStyle w:val="a7"/>
        <w:tblW w:w="102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1305"/>
        <w:gridCol w:w="2801"/>
        <w:gridCol w:w="3260"/>
        <w:gridCol w:w="2835"/>
      </w:tblGrid>
      <w:tr w:rsidR="004523CC" w:rsidRPr="0062614F" w14:paraId="4F9D306B" w14:textId="77777777" w:rsidTr="00B3385F">
        <w:tc>
          <w:tcPr>
            <w:tcW w:w="4106" w:type="dxa"/>
            <w:gridSpan w:val="2"/>
            <w:shd w:val="clear" w:color="auto" w:fill="F2F2F2" w:themeFill="background1" w:themeFillShade="F2"/>
          </w:tcPr>
          <w:p w14:paraId="3FB97EDE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1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4A44D93F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2</w:t>
            </w:r>
          </w:p>
        </w:tc>
        <w:tc>
          <w:tcPr>
            <w:tcW w:w="2835" w:type="dxa"/>
            <w:shd w:val="clear" w:color="auto" w:fill="F2F2F2" w:themeFill="background1" w:themeFillShade="F2"/>
          </w:tcPr>
          <w:p w14:paraId="4E4F347B" w14:textId="77777777" w:rsidR="004523CC" w:rsidRPr="0062614F" w:rsidRDefault="004523CC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AUTOR 3</w:t>
            </w:r>
          </w:p>
        </w:tc>
      </w:tr>
      <w:tr w:rsidR="002C05B2" w:rsidRPr="0062614F" w14:paraId="7C6A2C31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5C575BA0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NOMBRE</w:t>
            </w:r>
          </w:p>
        </w:tc>
        <w:tc>
          <w:tcPr>
            <w:tcW w:w="2801" w:type="dxa"/>
          </w:tcPr>
          <w:p w14:paraId="1E62F267" w14:textId="02ADC7C3" w:rsidR="002C05B2" w:rsidRPr="0062614F" w:rsidRDefault="00404EA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Steven Cardona </w:t>
            </w:r>
            <w:proofErr w:type="spellStart"/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Cardona</w:t>
            </w:r>
            <w:proofErr w:type="spellEnd"/>
          </w:p>
        </w:tc>
        <w:tc>
          <w:tcPr>
            <w:tcW w:w="3260" w:type="dxa"/>
          </w:tcPr>
          <w:p w14:paraId="54FA14C3" w14:textId="24345850" w:rsidR="002C05B2" w:rsidRPr="0062614F" w:rsidRDefault="00400A4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proofErr w:type="spellStart"/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Maria</w:t>
            </w:r>
            <w:proofErr w:type="spellEnd"/>
            <w:r>
              <w:rPr>
                <w:rFonts w:asciiTheme="majorHAnsi" w:eastAsia="Calibri" w:hAnsiTheme="majorHAnsi" w:cstheme="majorHAnsi"/>
                <w:sz w:val="22"/>
                <w:szCs w:val="22"/>
              </w:rPr>
              <w:t xml:space="preserve"> Alejandra Montoya Gutiérrez</w:t>
            </w:r>
          </w:p>
        </w:tc>
        <w:tc>
          <w:tcPr>
            <w:tcW w:w="2835" w:type="dxa"/>
          </w:tcPr>
          <w:p w14:paraId="18FB5149" w14:textId="77FCB0B8" w:rsidR="002C05B2" w:rsidRPr="0062614F" w:rsidRDefault="00400A4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Manuela Fernanda Vargas Piñeros</w:t>
            </w:r>
          </w:p>
        </w:tc>
      </w:tr>
      <w:tr w:rsidR="002C05B2" w:rsidRPr="0062614F" w14:paraId="68A82451" w14:textId="77777777" w:rsidTr="00B1464D">
        <w:trPr>
          <w:trHeight w:val="668"/>
        </w:trPr>
        <w:tc>
          <w:tcPr>
            <w:tcW w:w="1305" w:type="dxa"/>
            <w:shd w:val="clear" w:color="auto" w:fill="F2F2F2" w:themeFill="background1" w:themeFillShade="F2"/>
          </w:tcPr>
          <w:p w14:paraId="102E495E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lastRenderedPageBreak/>
              <w:t>FIRMA</w:t>
            </w:r>
          </w:p>
        </w:tc>
        <w:tc>
          <w:tcPr>
            <w:tcW w:w="2801" w:type="dxa"/>
          </w:tcPr>
          <w:p w14:paraId="358D77C8" w14:textId="77777777" w:rsidR="004A7FDC" w:rsidRDefault="004A7FDC">
            <w:pPr>
              <w:ind w:left="0" w:hanging="2"/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</w:pPr>
          </w:p>
          <w:p w14:paraId="5AC14E79" w14:textId="7B278104" w:rsidR="002C05B2" w:rsidRPr="0062614F" w:rsidRDefault="004A7FDC" w:rsidP="00717BE2">
            <w:pPr>
              <w:ind w:left="0" w:hanging="2"/>
              <w:jc w:val="center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421DAEF1" wp14:editId="052ED75A">
                  <wp:extent cx="723900" cy="1209554"/>
                  <wp:effectExtent l="0" t="0" r="0" b="0"/>
                  <wp:docPr id="695842795" name="Imagen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95842795" name="Imagen 695842795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062" t="5453" r="4255" b="9878"/>
                          <a:stretch/>
                        </pic:blipFill>
                        <pic:spPr bwMode="auto">
                          <a:xfrm>
                            <a:off x="0" y="0"/>
                            <a:ext cx="731376" cy="1222046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260" w:type="dxa"/>
          </w:tcPr>
          <w:p w14:paraId="44EC620E" w14:textId="4F0096CE" w:rsidR="002C05B2" w:rsidRPr="0062614F" w:rsidRDefault="00494CBF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64A63DDE" wp14:editId="61C5285A">
                  <wp:extent cx="1781175" cy="1413120"/>
                  <wp:effectExtent l="0" t="0" r="0" b="0"/>
                  <wp:docPr id="155661891" name="Imagen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661891" name="Imagen 155661891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4194" cy="141551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835" w:type="dxa"/>
          </w:tcPr>
          <w:p w14:paraId="3B7A94B8" w14:textId="79CE1879" w:rsidR="002C05B2" w:rsidRPr="0062614F" w:rsidRDefault="00053B9D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noProof/>
                <w:sz w:val="22"/>
                <w:szCs w:val="22"/>
              </w:rPr>
              <w:drawing>
                <wp:inline distT="0" distB="0" distL="0" distR="0" wp14:anchorId="728DD9C8" wp14:editId="2CD0F650">
                  <wp:extent cx="1663065" cy="1232535"/>
                  <wp:effectExtent l="0" t="0" r="0" b="5715"/>
                  <wp:docPr id="2110134311" name="Imagen 2" descr="Imagen que contiene Forma&#10;&#10;Descripción generada automáticament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110134311" name="Imagen 2" descr="Imagen que contiene Forma&#10;&#10;Descripción generada automáticamente"/>
                          <pic:cNvPicPr/>
                        </pic:nvPicPr>
                        <pic:blipFill>
                          <a:blip r:embed="rId1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63065" cy="123253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C05B2" w:rsidRPr="0062614F" w14:paraId="20DA6B9B" w14:textId="77777777" w:rsidTr="00B3385F">
        <w:tc>
          <w:tcPr>
            <w:tcW w:w="1305" w:type="dxa"/>
            <w:shd w:val="clear" w:color="auto" w:fill="F2F2F2" w:themeFill="background1" w:themeFillShade="F2"/>
          </w:tcPr>
          <w:p w14:paraId="15863096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C. C.</w:t>
            </w:r>
          </w:p>
        </w:tc>
        <w:tc>
          <w:tcPr>
            <w:tcW w:w="2801" w:type="dxa"/>
          </w:tcPr>
          <w:p w14:paraId="5802B951" w14:textId="4CCB9CFA" w:rsidR="002C05B2" w:rsidRPr="0062614F" w:rsidRDefault="00404EA4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1.000.567.614</w:t>
            </w:r>
          </w:p>
        </w:tc>
        <w:tc>
          <w:tcPr>
            <w:tcW w:w="3260" w:type="dxa"/>
          </w:tcPr>
          <w:p w14:paraId="7B8C358F" w14:textId="3B241F0B" w:rsidR="002C05B2" w:rsidRPr="0062614F" w:rsidRDefault="00400A4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1.001.361.992</w:t>
            </w:r>
          </w:p>
        </w:tc>
        <w:tc>
          <w:tcPr>
            <w:tcW w:w="2835" w:type="dxa"/>
          </w:tcPr>
          <w:p w14:paraId="4CEFA6AF" w14:textId="0D7A9EC7" w:rsidR="002C05B2" w:rsidRPr="0062614F" w:rsidRDefault="00400A4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400A49">
              <w:rPr>
                <w:rFonts w:asciiTheme="majorHAnsi" w:eastAsia="Calibri" w:hAnsiTheme="majorHAnsi" w:cstheme="majorHAnsi"/>
                <w:sz w:val="22"/>
                <w:szCs w:val="22"/>
              </w:rPr>
              <w:t>1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400A49">
              <w:rPr>
                <w:rFonts w:asciiTheme="majorHAnsi" w:eastAsia="Calibri" w:hAnsiTheme="majorHAnsi" w:cstheme="majorHAnsi"/>
                <w:sz w:val="22"/>
                <w:szCs w:val="22"/>
              </w:rPr>
              <w:t>005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400A49">
              <w:rPr>
                <w:rFonts w:asciiTheme="majorHAnsi" w:eastAsia="Calibri" w:hAnsiTheme="majorHAnsi" w:cstheme="majorHAnsi"/>
                <w:sz w:val="22"/>
                <w:szCs w:val="22"/>
              </w:rPr>
              <w:t>770</w:t>
            </w: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.</w:t>
            </w:r>
            <w:r w:rsidRPr="00400A49">
              <w:rPr>
                <w:rFonts w:asciiTheme="majorHAnsi" w:eastAsia="Calibri" w:hAnsiTheme="majorHAnsi" w:cstheme="majorHAnsi"/>
                <w:sz w:val="22"/>
                <w:szCs w:val="22"/>
              </w:rPr>
              <w:t>477</w:t>
            </w:r>
          </w:p>
        </w:tc>
      </w:tr>
      <w:tr w:rsidR="002C05B2" w:rsidRPr="0062614F" w14:paraId="2BB7F14E" w14:textId="77777777" w:rsidTr="00B3385F">
        <w:trPr>
          <w:trHeight w:val="70"/>
        </w:trPr>
        <w:tc>
          <w:tcPr>
            <w:tcW w:w="1305" w:type="dxa"/>
            <w:shd w:val="clear" w:color="auto" w:fill="F2F2F2" w:themeFill="background1" w:themeFillShade="F2"/>
          </w:tcPr>
          <w:p w14:paraId="765EDF97" w14:textId="77777777" w:rsidR="002C05B2" w:rsidRPr="0062614F" w:rsidRDefault="004523CC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 w:rsidRPr="0062614F">
              <w:rPr>
                <w:rFonts w:asciiTheme="majorHAnsi" w:eastAsia="Calibri" w:hAnsiTheme="majorHAnsi" w:cstheme="majorHAnsi"/>
                <w:b/>
                <w:sz w:val="22"/>
                <w:szCs w:val="22"/>
              </w:rPr>
              <w:t>E-MAIL</w:t>
            </w:r>
          </w:p>
        </w:tc>
        <w:tc>
          <w:tcPr>
            <w:tcW w:w="2801" w:type="dxa"/>
          </w:tcPr>
          <w:p w14:paraId="30B48C3B" w14:textId="774F0707" w:rsidR="002C05B2" w:rsidRPr="0062614F" w:rsidRDefault="00400A49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Steven.cardonaca</w:t>
            </w:r>
            <w:r w:rsidR="00D86D70">
              <w:rPr>
                <w:rFonts w:asciiTheme="majorHAnsi" w:eastAsia="Calibri" w:hAnsiTheme="majorHAnsi" w:cstheme="majorHAnsi"/>
                <w:sz w:val="22"/>
                <w:szCs w:val="22"/>
              </w:rPr>
              <w:t>@amigo.edu.co</w:t>
            </w:r>
          </w:p>
        </w:tc>
        <w:tc>
          <w:tcPr>
            <w:tcW w:w="3260" w:type="dxa"/>
          </w:tcPr>
          <w:p w14:paraId="19748E53" w14:textId="47850CC7" w:rsidR="002C05B2" w:rsidRPr="0062614F" w:rsidRDefault="00D86D7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María.montoyaut@amigo.edu.co</w:t>
            </w:r>
          </w:p>
        </w:tc>
        <w:tc>
          <w:tcPr>
            <w:tcW w:w="2835" w:type="dxa"/>
          </w:tcPr>
          <w:p w14:paraId="2784C64B" w14:textId="39CC5AC7" w:rsidR="002C05B2" w:rsidRPr="0062614F" w:rsidRDefault="00D86D70">
            <w:pPr>
              <w:ind w:left="0" w:hanging="2"/>
              <w:rPr>
                <w:rFonts w:asciiTheme="majorHAnsi" w:eastAsia="Calibri" w:hAnsiTheme="majorHAnsi" w:cstheme="majorHAnsi"/>
                <w:sz w:val="22"/>
                <w:szCs w:val="22"/>
              </w:rPr>
            </w:pPr>
            <w:r>
              <w:rPr>
                <w:rFonts w:asciiTheme="majorHAnsi" w:eastAsia="Calibri" w:hAnsiTheme="majorHAnsi" w:cstheme="majorHAnsi"/>
                <w:sz w:val="22"/>
                <w:szCs w:val="22"/>
              </w:rPr>
              <w:t>Manuela.vargaspi@amigo.edu.co</w:t>
            </w:r>
          </w:p>
        </w:tc>
      </w:tr>
    </w:tbl>
    <w:p w14:paraId="4AB110CE" w14:textId="77777777" w:rsidR="002C05B2" w:rsidRPr="0062614F" w:rsidRDefault="002C05B2">
      <w:pPr>
        <w:tabs>
          <w:tab w:val="left" w:pos="3620"/>
          <w:tab w:val="left" w:pos="6720"/>
        </w:tabs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05DE9604" w14:textId="77777777" w:rsidR="002C05B2" w:rsidRPr="0062614F" w:rsidRDefault="004523CC">
      <w:pPr>
        <w:numPr>
          <w:ilvl w:val="0"/>
          <w:numId w:val="2"/>
        </w:num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b/>
          <w:sz w:val="22"/>
          <w:szCs w:val="22"/>
        </w:rPr>
        <w:t xml:space="preserve">FORMA DE ENVÍO: </w:t>
      </w:r>
    </w:p>
    <w:p w14:paraId="472DCF80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</w:p>
    <w:p w14:paraId="437E363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sz w:val="22"/>
          <w:szCs w:val="22"/>
        </w:rPr>
      </w:pP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Cada </w:t>
      </w: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>autor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 deberá hacer entrega de su trabajo de grado y respectiva carta de derechos de autor a su asesor a cargo, y este tiene la responsabilidad de hacer la entrega completa y oportuna de los mismos al Departamento de </w:t>
      </w:r>
      <w:r w:rsidR="002A0F40" w:rsidRPr="0062614F">
        <w:rPr>
          <w:rFonts w:asciiTheme="majorHAnsi" w:eastAsia="Calibri" w:hAnsiTheme="majorHAnsi" w:cstheme="majorHAnsi"/>
          <w:sz w:val="22"/>
          <w:szCs w:val="22"/>
        </w:rPr>
        <w:t>Recursos Académicos para la Enseñanza y el Aprendizaje - DEREA</w:t>
      </w:r>
      <w:r w:rsidRPr="0062614F">
        <w:rPr>
          <w:rFonts w:asciiTheme="majorHAnsi" w:eastAsia="Calibri" w:hAnsiTheme="majorHAnsi" w:cstheme="majorHAnsi"/>
          <w:sz w:val="22"/>
          <w:szCs w:val="22"/>
        </w:rPr>
        <w:t xml:space="preserve">. </w:t>
      </w:r>
    </w:p>
    <w:p w14:paraId="5BF3D31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sz w:val="22"/>
          <w:szCs w:val="22"/>
          <w:highlight w:val="yellow"/>
        </w:rPr>
      </w:pPr>
    </w:p>
    <w:p w14:paraId="33F53E9E" w14:textId="77777777" w:rsidR="002C05B2" w:rsidRPr="0062614F" w:rsidRDefault="00B4666C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</w:rPr>
      </w:pPr>
      <w:r w:rsidRPr="0062614F">
        <w:rPr>
          <w:rFonts w:asciiTheme="majorHAnsi" w:eastAsia="Calibri" w:hAnsiTheme="majorHAnsi" w:cstheme="majorHAnsi"/>
          <w:color w:val="000000"/>
          <w:sz w:val="22"/>
          <w:szCs w:val="22"/>
        </w:rPr>
        <w:t xml:space="preserve">La Universidad Católica Luis Amigó informa que sus datos personales son tratados y protegidos de acuerdo a nuestra Política de Tratamiento de Datos Personales, con apego a lo dispuesto por la normativa colombiana sobre Tratamiento de Datos Personales, Ley 1581 de 2012 y el Decreto 1377 de 2013. Consulte nuestras Políticas para el Tratamiento y Protección de Datos en </w:t>
      </w:r>
      <w:hyperlink r:id="rId12">
        <w:r w:rsidRPr="0062614F">
          <w:rPr>
            <w:rFonts w:asciiTheme="majorHAnsi" w:eastAsia="Helvetica Neue" w:hAnsiTheme="majorHAnsi" w:cstheme="majorHAnsi"/>
            <w:color w:val="0000FF"/>
            <w:sz w:val="22"/>
            <w:szCs w:val="22"/>
            <w:highlight w:val="white"/>
            <w:u w:val="single"/>
          </w:rPr>
          <w:t>http://www.ucatolicaluisamigo.edu.co/ </w:t>
        </w:r>
      </w:hyperlink>
    </w:p>
    <w:p w14:paraId="62700E82" w14:textId="77777777" w:rsidR="002C05B2" w:rsidRPr="0062614F" w:rsidRDefault="002C05B2">
      <w:pPr>
        <w:ind w:left="0" w:hanging="2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p w14:paraId="7FE98CA1" w14:textId="77777777" w:rsidR="002C05B2" w:rsidRPr="0062614F" w:rsidRDefault="002C05B2">
      <w:pPr>
        <w:ind w:left="0" w:hanging="2"/>
        <w:jc w:val="center"/>
        <w:rPr>
          <w:rFonts w:asciiTheme="majorHAnsi" w:eastAsia="Calibri" w:hAnsiTheme="majorHAnsi" w:cstheme="majorHAnsi"/>
          <w:b/>
          <w:sz w:val="22"/>
          <w:szCs w:val="22"/>
        </w:rPr>
      </w:pPr>
    </w:p>
    <w:p w14:paraId="3DC502E9" w14:textId="77777777" w:rsidR="002C05B2" w:rsidRPr="0062614F" w:rsidRDefault="002C05B2">
      <w:pPr>
        <w:ind w:left="0" w:hanging="2"/>
        <w:jc w:val="both"/>
        <w:rPr>
          <w:rFonts w:asciiTheme="majorHAnsi" w:eastAsia="Calibri" w:hAnsiTheme="majorHAnsi" w:cstheme="majorHAnsi"/>
          <w:color w:val="0000FF"/>
          <w:sz w:val="22"/>
          <w:szCs w:val="22"/>
          <w:highlight w:val="yellow"/>
        </w:rPr>
      </w:pPr>
    </w:p>
    <w:sectPr w:rsidR="002C05B2" w:rsidRPr="0062614F">
      <w:headerReference w:type="even" r:id="rId13"/>
      <w:headerReference w:type="default" r:id="rId14"/>
      <w:footerReference w:type="even" r:id="rId15"/>
      <w:footerReference w:type="default" r:id="rId16"/>
      <w:headerReference w:type="first" r:id="rId17"/>
      <w:footerReference w:type="first" r:id="rId18"/>
      <w:pgSz w:w="12240" w:h="15840"/>
      <w:pgMar w:top="1134" w:right="1134" w:bottom="1134" w:left="1134" w:header="709" w:footer="70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46F5401" w14:textId="77777777" w:rsidR="001457D6" w:rsidRDefault="001457D6">
      <w:pPr>
        <w:spacing w:line="240" w:lineRule="auto"/>
        <w:ind w:left="0" w:hanging="2"/>
      </w:pPr>
      <w:r>
        <w:separator/>
      </w:r>
    </w:p>
  </w:endnote>
  <w:endnote w:type="continuationSeparator" w:id="0">
    <w:p w14:paraId="05C1AA7D" w14:textId="77777777" w:rsidR="001457D6" w:rsidRDefault="001457D6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2433B0B" w14:textId="77777777" w:rsidR="006F12D3" w:rsidRDefault="006F12D3">
    <w:pPr>
      <w:pStyle w:val="Piedepgina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2999DB" w14:textId="77777777" w:rsidR="002C05B2" w:rsidRPr="006F12D3" w:rsidRDefault="00B4666C">
    <w:pPr>
      <w:pBdr>
        <w:top w:val="nil"/>
        <w:left w:val="nil"/>
        <w:bottom w:val="nil"/>
        <w:right w:val="nil"/>
        <w:between w:val="nil"/>
      </w:pBdr>
      <w:spacing w:line="240" w:lineRule="auto"/>
      <w:ind w:right="360"/>
      <w:rPr>
        <w:rFonts w:ascii="Calibri" w:eastAsia="Calibri" w:hAnsi="Calibri" w:cs="Calibri"/>
        <w:color w:val="000000"/>
        <w:sz w:val="14"/>
        <w:szCs w:val="20"/>
      </w:rPr>
    </w:pPr>
    <w:r w:rsidRPr="006F12D3">
      <w:rPr>
        <w:rFonts w:ascii="Calibri" w:eastAsia="Calibri" w:hAnsi="Calibri" w:cs="Calibri"/>
        <w:i/>
        <w:color w:val="000000"/>
        <w:sz w:val="14"/>
        <w:szCs w:val="20"/>
      </w:rPr>
      <w:t>FO-</w:t>
    </w:r>
    <w:r w:rsidRPr="006F12D3">
      <w:rPr>
        <w:rFonts w:ascii="Calibri" w:eastAsia="Calibri" w:hAnsi="Calibri" w:cs="Calibri"/>
        <w:i/>
        <w:sz w:val="14"/>
        <w:szCs w:val="20"/>
      </w:rPr>
      <w:t>MI</w:t>
    </w:r>
    <w:r w:rsidRPr="006F12D3">
      <w:rPr>
        <w:rFonts w:ascii="Calibri" w:eastAsia="Calibri" w:hAnsi="Calibri" w:cs="Calibri"/>
        <w:i/>
        <w:color w:val="000000"/>
        <w:sz w:val="14"/>
        <w:szCs w:val="20"/>
      </w:rPr>
      <w:t>-279 - Documento de propiedad y uso exclusivo de la Universidad Católica Luis Amigó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0547A3E" w14:textId="77777777" w:rsidR="006F12D3" w:rsidRDefault="006F12D3">
    <w:pPr>
      <w:pStyle w:val="Piedepgina"/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2657C55" w14:textId="77777777" w:rsidR="001457D6" w:rsidRDefault="001457D6">
      <w:pPr>
        <w:spacing w:line="240" w:lineRule="auto"/>
        <w:ind w:left="0" w:hanging="2"/>
      </w:pPr>
      <w:r>
        <w:separator/>
      </w:r>
    </w:p>
  </w:footnote>
  <w:footnote w:type="continuationSeparator" w:id="0">
    <w:p w14:paraId="0D6EB283" w14:textId="77777777" w:rsidR="001457D6" w:rsidRDefault="001457D6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F6B584" w14:textId="77777777" w:rsidR="006F12D3" w:rsidRDefault="006F12D3">
    <w:pPr>
      <w:pStyle w:val="Encabezad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a"/>
      <w:tblW w:w="10188" w:type="dxa"/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000" w:firstRow="0" w:lastRow="0" w:firstColumn="0" w:lastColumn="0" w:noHBand="0" w:noVBand="0"/>
    </w:tblPr>
    <w:tblGrid>
      <w:gridCol w:w="2405"/>
      <w:gridCol w:w="5531"/>
      <w:gridCol w:w="974"/>
      <w:gridCol w:w="1278"/>
    </w:tblGrid>
    <w:tr w:rsidR="006F12D3" w:rsidRPr="006F12D3" w14:paraId="3C2FB96D" w14:textId="77777777" w:rsidTr="006F12D3">
      <w:trPr>
        <w:trHeight w:val="273"/>
      </w:trPr>
      <w:tc>
        <w:tcPr>
          <w:tcW w:w="2405" w:type="dxa"/>
          <w:vMerge w:val="restart"/>
          <w:vAlign w:val="center"/>
        </w:tcPr>
        <w:p w14:paraId="0330463E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noProof/>
              <w:sz w:val="22"/>
              <w:szCs w:val="22"/>
              <w:lang w:val="es-CO" w:eastAsia="es-CO"/>
            </w:rPr>
            <w:drawing>
              <wp:inline distT="114300" distB="114300" distL="114300" distR="114300" wp14:anchorId="771BACC0" wp14:editId="7BBF392F">
                <wp:extent cx="1335405" cy="429370"/>
                <wp:effectExtent l="0" t="0" r="0" b="889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378373" cy="443186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5531" w:type="dxa"/>
          <w:vMerge w:val="restart"/>
          <w:vAlign w:val="center"/>
        </w:tcPr>
        <w:p w14:paraId="6E0357EA" w14:textId="77777777" w:rsidR="006F12D3" w:rsidRPr="006F12D3" w:rsidRDefault="006F12D3" w:rsidP="006F12D3">
          <w:pPr>
            <w:ind w:left="0" w:hanging="2"/>
            <w:jc w:val="center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AUTORIZACIÓN DE PUBLICACIÓN EN LÍNEA</w:t>
          </w:r>
        </w:p>
      </w:tc>
      <w:tc>
        <w:tcPr>
          <w:tcW w:w="974" w:type="dxa"/>
          <w:vAlign w:val="center"/>
        </w:tcPr>
        <w:p w14:paraId="1150B056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Código:</w:t>
          </w:r>
        </w:p>
      </w:tc>
      <w:tc>
        <w:tcPr>
          <w:tcW w:w="1278" w:type="dxa"/>
          <w:vAlign w:val="center"/>
        </w:tcPr>
        <w:p w14:paraId="5F899541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FO-MI-279</w:t>
          </w:r>
        </w:p>
      </w:tc>
    </w:tr>
    <w:tr w:rsidR="006F12D3" w:rsidRPr="006F12D3" w14:paraId="21084E2E" w14:textId="77777777" w:rsidTr="006F12D3">
      <w:trPr>
        <w:trHeight w:val="283"/>
      </w:trPr>
      <w:tc>
        <w:tcPr>
          <w:tcW w:w="2405" w:type="dxa"/>
          <w:vMerge/>
          <w:vAlign w:val="center"/>
        </w:tcPr>
        <w:p w14:paraId="0DE96A22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4E996488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6DB28880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Versión:</w:t>
          </w:r>
        </w:p>
      </w:tc>
      <w:tc>
        <w:tcPr>
          <w:tcW w:w="1278" w:type="dxa"/>
          <w:vAlign w:val="center"/>
        </w:tcPr>
        <w:p w14:paraId="752B8132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</w:p>
      </w:tc>
    </w:tr>
    <w:tr w:rsidR="006F12D3" w:rsidRPr="006F12D3" w14:paraId="4D686ADD" w14:textId="77777777" w:rsidTr="006F12D3">
      <w:trPr>
        <w:trHeight w:val="306"/>
      </w:trPr>
      <w:tc>
        <w:tcPr>
          <w:tcW w:w="2405" w:type="dxa"/>
          <w:vMerge/>
          <w:vAlign w:val="center"/>
        </w:tcPr>
        <w:p w14:paraId="56AC0DA8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5531" w:type="dxa"/>
          <w:vMerge/>
          <w:vAlign w:val="center"/>
        </w:tcPr>
        <w:p w14:paraId="2194C2CB" w14:textId="77777777" w:rsidR="006F12D3" w:rsidRPr="006F12D3" w:rsidRDefault="006F12D3" w:rsidP="006F12D3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</w:p>
      </w:tc>
      <w:tc>
        <w:tcPr>
          <w:tcW w:w="974" w:type="dxa"/>
          <w:vAlign w:val="center"/>
        </w:tcPr>
        <w:p w14:paraId="6301BAA3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b/>
              <w:sz w:val="22"/>
              <w:szCs w:val="22"/>
            </w:rPr>
            <w:t>Fecha:</w:t>
          </w:r>
        </w:p>
      </w:tc>
      <w:tc>
        <w:tcPr>
          <w:tcW w:w="1278" w:type="dxa"/>
          <w:vAlign w:val="center"/>
        </w:tcPr>
        <w:p w14:paraId="5461F7B3" w14:textId="77777777" w:rsidR="006F12D3" w:rsidRPr="006F12D3" w:rsidRDefault="006F12D3" w:rsidP="006F12D3">
          <w:pPr>
            <w:ind w:left="0" w:hanging="2"/>
            <w:rPr>
              <w:rFonts w:ascii="Calibri" w:eastAsia="Calibri" w:hAnsi="Calibri" w:cs="Calibri"/>
              <w:color w:val="000000"/>
              <w:sz w:val="22"/>
              <w:szCs w:val="22"/>
            </w:rPr>
          </w:pP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2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0/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5</w:t>
          </w:r>
          <w:r w:rsidRPr="006F12D3">
            <w:rPr>
              <w:rFonts w:ascii="Calibri" w:eastAsia="Calibri" w:hAnsi="Calibri" w:cs="Calibri"/>
              <w:color w:val="000000"/>
              <w:sz w:val="22"/>
              <w:szCs w:val="22"/>
            </w:rPr>
            <w:t>/20</w:t>
          </w:r>
          <w:r w:rsidRPr="006F12D3">
            <w:rPr>
              <w:rFonts w:ascii="Calibri" w:eastAsia="Calibri" w:hAnsi="Calibri" w:cs="Calibri"/>
              <w:sz w:val="22"/>
              <w:szCs w:val="22"/>
            </w:rPr>
            <w:t>22</w:t>
          </w:r>
        </w:p>
      </w:tc>
    </w:tr>
  </w:tbl>
  <w:p w14:paraId="39D87C26" w14:textId="77777777" w:rsidR="006F12D3" w:rsidRDefault="006F12D3" w:rsidP="006F12D3">
    <w:pPr>
      <w:pStyle w:val="Encabezado"/>
      <w:ind w:left="0" w:hanging="2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147A396" w14:textId="77777777" w:rsidR="006F12D3" w:rsidRDefault="006F12D3">
    <w:pPr>
      <w:pStyle w:val="Encabezado"/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55A2767"/>
    <w:multiLevelType w:val="multilevel"/>
    <w:tmpl w:val="BAA8350E"/>
    <w:lvl w:ilvl="0">
      <w:start w:val="1"/>
      <w:numFmt w:val="bullet"/>
      <w:lvlText w:val="-"/>
      <w:lvlJc w:val="left"/>
      <w:pPr>
        <w:ind w:left="0" w:firstLine="0"/>
      </w:pPr>
      <w:rPr>
        <w:vertAlign w:val="baseline"/>
      </w:rPr>
    </w:lvl>
    <w:lvl w:ilvl="1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2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3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4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5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6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7">
      <w:start w:val="1"/>
      <w:numFmt w:val="bullet"/>
      <w:lvlText w:val=""/>
      <w:lvlJc w:val="left"/>
      <w:pPr>
        <w:ind w:left="0" w:firstLine="0"/>
      </w:pPr>
      <w:rPr>
        <w:vertAlign w:val="baseline"/>
      </w:rPr>
    </w:lvl>
    <w:lvl w:ilvl="8">
      <w:start w:val="1"/>
      <w:numFmt w:val="bullet"/>
      <w:lvlText w:val=""/>
      <w:lvlJc w:val="left"/>
      <w:pPr>
        <w:ind w:left="0" w:firstLine="0"/>
      </w:pPr>
      <w:rPr>
        <w:vertAlign w:val="baseline"/>
      </w:rPr>
    </w:lvl>
  </w:abstractNum>
  <w:abstractNum w:abstractNumId="1" w15:restartNumberingAfterBreak="0">
    <w:nsid w:val="696931B6"/>
    <w:multiLevelType w:val="multilevel"/>
    <w:tmpl w:val="91587F34"/>
    <w:lvl w:ilvl="0">
      <w:start w:val="1"/>
      <w:numFmt w:val="decimal"/>
      <w:lvlText w:val="%1."/>
      <w:lvlJc w:val="left"/>
      <w:pPr>
        <w:ind w:left="720" w:hanging="360"/>
      </w:pPr>
      <w:rPr>
        <w:b/>
        <w:sz w:val="24"/>
        <w:szCs w:val="24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 w16cid:durableId="667095999">
    <w:abstractNumId w:val="0"/>
  </w:num>
  <w:num w:numId="2" w16cid:durableId="12319647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C05B2"/>
    <w:rsid w:val="00053B9D"/>
    <w:rsid w:val="001457D6"/>
    <w:rsid w:val="0029410E"/>
    <w:rsid w:val="002A0F40"/>
    <w:rsid w:val="002C05B2"/>
    <w:rsid w:val="00400A49"/>
    <w:rsid w:val="00404EA4"/>
    <w:rsid w:val="004523CC"/>
    <w:rsid w:val="00494CBF"/>
    <w:rsid w:val="004A7FDC"/>
    <w:rsid w:val="005A77FE"/>
    <w:rsid w:val="0062614F"/>
    <w:rsid w:val="006409AF"/>
    <w:rsid w:val="006B16E0"/>
    <w:rsid w:val="006F12D3"/>
    <w:rsid w:val="0071658D"/>
    <w:rsid w:val="00717BE2"/>
    <w:rsid w:val="00762D99"/>
    <w:rsid w:val="0085158E"/>
    <w:rsid w:val="00961C2A"/>
    <w:rsid w:val="009E7BBA"/>
    <w:rsid w:val="009F2645"/>
    <w:rsid w:val="00A014A8"/>
    <w:rsid w:val="00A05D2B"/>
    <w:rsid w:val="00A44B10"/>
    <w:rsid w:val="00B1464D"/>
    <w:rsid w:val="00B3385F"/>
    <w:rsid w:val="00B4666C"/>
    <w:rsid w:val="00B543BF"/>
    <w:rsid w:val="00BA197E"/>
    <w:rsid w:val="00D1293E"/>
    <w:rsid w:val="00D253EE"/>
    <w:rsid w:val="00D86D70"/>
    <w:rsid w:val="00DD7806"/>
    <w:rsid w:val="00E70B68"/>
    <w:rsid w:val="00E82927"/>
    <w:rsid w:val="00EE4899"/>
    <w:rsid w:val="00F777B4"/>
    <w:rsid w:val="00FD22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11CCD06"/>
  <w15:docId w15:val="{81EB321F-4C0F-4383-83AE-E793EC14DA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Times New Roman" w:hAnsi="Times New Roman" w:cs="Times New Roman"/>
        <w:sz w:val="24"/>
        <w:szCs w:val="24"/>
        <w:lang w:val="es-AR" w:eastAsia="es-CO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lang w:eastAsia="es-ES"/>
    </w:rPr>
  </w:style>
  <w:style w:type="paragraph" w:styleId="Ttulo1">
    <w:name w:val="heading 1"/>
    <w:basedOn w:val="Normal"/>
    <w:next w:val="Normal"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Textodeglobo">
    <w:name w:val="Balloon Text"/>
    <w:basedOn w:val="Normal"/>
    <w:qFormat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  <w:lang w:val="es-AR" w:eastAsia="es-ES"/>
    </w:rPr>
  </w:style>
  <w:style w:type="paragraph" w:styleId="Encabezado">
    <w:name w:val="header"/>
    <w:basedOn w:val="Normal"/>
    <w:qFormat/>
  </w:style>
  <w:style w:type="character" w:customStyle="1" w:styleId="EncabezadoCar">
    <w:name w:val="Encabezado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paragraph" w:styleId="Piedepgina">
    <w:name w:val="footer"/>
    <w:basedOn w:val="Normal"/>
    <w:qFormat/>
  </w:style>
  <w:style w:type="character" w:customStyle="1" w:styleId="PiedepginaCar">
    <w:name w:val="Pie de página C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  <w:lang w:val="es-AR" w:eastAsia="es-ES"/>
    </w:rPr>
  </w:style>
  <w:style w:type="character" w:styleId="Refdecomentario">
    <w:name w:val="annotation reference"/>
    <w:qFormat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comentario">
    <w:name w:val="annotation text"/>
    <w:basedOn w:val="Normal"/>
    <w:qFormat/>
    <w:rPr>
      <w:sz w:val="20"/>
      <w:szCs w:val="20"/>
    </w:rPr>
  </w:style>
  <w:style w:type="character" w:customStyle="1" w:styleId="TextocomentarioCar">
    <w:name w:val="Texto comentario Car"/>
    <w:rPr>
      <w:rFonts w:ascii="Times New Roman" w:eastAsia="Times New Roman" w:hAnsi="Times New Roman"/>
      <w:w w:val="100"/>
      <w:position w:val="-1"/>
      <w:effect w:val="none"/>
      <w:vertAlign w:val="baseline"/>
      <w:cs w:val="0"/>
      <w:em w:val="none"/>
      <w:lang w:val="es-AR" w:eastAsia="es-ES"/>
    </w:rPr>
  </w:style>
  <w:style w:type="paragraph" w:styleId="Asuntodelcomentario">
    <w:name w:val="annotation subject"/>
    <w:basedOn w:val="Textocomentario"/>
    <w:next w:val="Textocomentario"/>
    <w:qFormat/>
    <w:rPr>
      <w:b/>
      <w:bCs/>
    </w:rPr>
  </w:style>
  <w:style w:type="character" w:customStyle="1" w:styleId="AsuntodelcomentarioCar">
    <w:name w:val="Asunto del comentario Car"/>
    <w:rPr>
      <w:rFonts w:ascii="Times New Roman" w:eastAsia="Times New Roman" w:hAnsi="Times New Roman"/>
      <w:b/>
      <w:bCs/>
      <w:w w:val="100"/>
      <w:position w:val="-1"/>
      <w:effect w:val="none"/>
      <w:vertAlign w:val="baseline"/>
      <w:cs w:val="0"/>
      <w:em w:val="none"/>
      <w:lang w:val="es-AR" w:eastAsia="es-ES"/>
    </w:rPr>
  </w:style>
  <w:style w:type="character" w:styleId="Hipervnculo">
    <w:name w:val="Hyperlink"/>
    <w:qFormat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62614F"/>
    <w:rPr>
      <w:color w:val="808080"/>
    </w:rPr>
  </w:style>
  <w:style w:type="table" w:styleId="Tablaconcuadrcula">
    <w:name w:val="Table Grid"/>
    <w:basedOn w:val="Tablanormal"/>
    <w:uiPriority w:val="39"/>
    <w:rsid w:val="0062614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footer" Target="foot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://www.ucatolicaluisamigo.edu.co/firma.html" TargetMode="External"/><Relationship Id="rId17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20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docParts>
    <w:docPart>
      <w:docPartPr>
        <w:name w:val="DefaultPlaceholder_-185401343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7EC451B-4FCE-429B-B170-E200196FA36E}"/>
      </w:docPartPr>
      <w:docPartBody>
        <w:p w:rsidR="00A13589" w:rsidRDefault="00BF7CFB">
          <w:r w:rsidRPr="00AF6297">
            <w:rPr>
              <w:rStyle w:val="Textodelmarcadordeposicin"/>
            </w:rPr>
            <w:t>Haga clic aquí o pulse para escribir una fecha.</w:t>
          </w:r>
        </w:p>
      </w:docPartBody>
    </w:docPart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3F1E88B-7F2F-4A32-8611-F168C6CF1555}"/>
      </w:docPartPr>
      <w:docPartBody>
        <w:p w:rsidR="00A13589" w:rsidRDefault="00BF7CFB"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EE6A8470BC2F4E7D989031B1CF0BB8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1754CD2-9B72-42D9-B2D1-1A967D517E3F}"/>
      </w:docPartPr>
      <w:docPartBody>
        <w:p w:rsidR="00A13589" w:rsidRDefault="00BF7CFB" w:rsidP="00BF7CFB">
          <w:pPr>
            <w:pStyle w:val="EE6A8470BC2F4E7D989031B1CF0BB8E3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  <w:docPart>
      <w:docPartPr>
        <w:name w:val="5AC15F8F512849BE9ED5108EE0E9749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8E085E1-AE5A-4F88-8375-5CB2CF1B1C23}"/>
      </w:docPartPr>
      <w:docPartBody>
        <w:p w:rsidR="00A13589" w:rsidRDefault="00BF7CFB" w:rsidP="00BF7CFB">
          <w:pPr>
            <w:pStyle w:val="5AC15F8F512849BE9ED5108EE0E97497"/>
          </w:pPr>
          <w:r w:rsidRPr="00AF6297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Helvetica Neue">
    <w:altName w:val="Times New Roman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7CFB"/>
    <w:rsid w:val="00242DCE"/>
    <w:rsid w:val="00521A06"/>
    <w:rsid w:val="0085158E"/>
    <w:rsid w:val="00A13589"/>
    <w:rsid w:val="00BF7C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F7CFB"/>
    <w:rPr>
      <w:color w:val="808080"/>
    </w:rPr>
  </w:style>
  <w:style w:type="paragraph" w:customStyle="1" w:styleId="EE6A8470BC2F4E7D989031B1CF0BB8E3">
    <w:name w:val="EE6A8470BC2F4E7D989031B1CF0BB8E3"/>
    <w:rsid w:val="00BF7CFB"/>
  </w:style>
  <w:style w:type="paragraph" w:customStyle="1" w:styleId="5AC15F8F512849BE9ED5108EE0E97497">
    <w:name w:val="5AC15F8F512849BE9ED5108EE0E97497"/>
    <w:rsid w:val="00BF7CF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hKoktoBuGexV3hEpunc5vSWa/aXw==">AMUW2mW/kpJHNENb5yTF4hIeOFO0sJGpGmePx2/v9ENMRcAQRxK6wQ+be/mvjvml5VruKmojtwzesknOz7an99bkBhFLs/Qe21XEzuLCSPT9x9B7vgZBv6U=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212</TotalTime>
  <Pages>3</Pages>
  <Words>684</Words>
  <Characters>3768</Characters>
  <Application>Microsoft Office Word</Application>
  <DocSecurity>0</DocSecurity>
  <Lines>31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Juan Camilo Alvarez T.</dc:creator>
  <cp:lastModifiedBy>Hernan Felipe Arcila</cp:lastModifiedBy>
  <cp:revision>25</cp:revision>
  <dcterms:created xsi:type="dcterms:W3CDTF">2022-08-17T19:28:00Z</dcterms:created>
  <dcterms:modified xsi:type="dcterms:W3CDTF">2024-05-26T19:47:00Z</dcterms:modified>
</cp:coreProperties>
</file>